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642"/>
        <w:gridCol w:w="3309"/>
      </w:tblGrid>
      <w:tr w:rsidR="008C6128" w14:paraId="5A6BD210" w14:textId="77777777" w:rsidTr="008C6128">
        <w:tc>
          <w:tcPr>
            <w:tcW w:w="4642" w:type="dxa"/>
          </w:tcPr>
          <w:p w14:paraId="6EE040E5" w14:textId="6C048691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8C6128" w14:paraId="37EE2E01" w14:textId="77777777" w:rsidTr="008C6128">
        <w:tc>
          <w:tcPr>
            <w:tcW w:w="4642" w:type="dxa"/>
          </w:tcPr>
          <w:p w14:paraId="7CF49838" w14:textId="62B76EAA" w:rsidR="008C6128" w:rsidRDefault="008C6128" w:rsidP="00084C9B">
            <w:pPr>
              <w:spacing w:before="240" w:after="240"/>
            </w:pPr>
            <w:r>
              <w:t>Welcome, Attendance</w:t>
            </w:r>
            <w:r w:rsidR="0035678A">
              <w:t>,</w:t>
            </w:r>
            <w:r>
              <w:t xml:space="preserve"> Handouts</w:t>
            </w:r>
          </w:p>
        </w:tc>
        <w:tc>
          <w:tcPr>
            <w:tcW w:w="3309" w:type="dxa"/>
          </w:tcPr>
          <w:p w14:paraId="4E80A2B1" w14:textId="4A2EB230" w:rsidR="008C6128" w:rsidRDefault="008C6128" w:rsidP="00084C9B">
            <w:pPr>
              <w:spacing w:before="240" w:after="240"/>
            </w:pPr>
            <w:r>
              <w:t>Chair &amp; Co-Chair</w:t>
            </w:r>
          </w:p>
        </w:tc>
      </w:tr>
      <w:tr w:rsidR="0035678A" w14:paraId="09F1EF13" w14:textId="77777777" w:rsidTr="008C6128">
        <w:tc>
          <w:tcPr>
            <w:tcW w:w="4642" w:type="dxa"/>
          </w:tcPr>
          <w:p w14:paraId="477D1424" w14:textId="37EDB1AB" w:rsidR="0035678A" w:rsidRDefault="0035678A" w:rsidP="00084C9B">
            <w:pPr>
              <w:spacing w:before="240" w:after="240"/>
            </w:pPr>
            <w:r>
              <w:t xml:space="preserve">Approval </w:t>
            </w:r>
            <w:proofErr w:type="gramStart"/>
            <w:r>
              <w:t>o</w:t>
            </w:r>
            <w:r w:rsidR="009215C5">
              <w:t>n</w:t>
            </w:r>
            <w:proofErr w:type="gramEnd"/>
            <w:r w:rsidR="009215C5">
              <w:t xml:space="preserve"> December and January </w:t>
            </w:r>
            <w:r>
              <w:t>Minutes</w:t>
            </w:r>
          </w:p>
        </w:tc>
        <w:tc>
          <w:tcPr>
            <w:tcW w:w="3309" w:type="dxa"/>
          </w:tcPr>
          <w:p w14:paraId="247A7BF3" w14:textId="4DB46034" w:rsidR="0035678A" w:rsidRDefault="0035678A" w:rsidP="00084C9B">
            <w:pPr>
              <w:spacing w:before="240" w:after="240"/>
            </w:pPr>
            <w:r>
              <w:t xml:space="preserve">Cochair </w:t>
            </w:r>
          </w:p>
        </w:tc>
      </w:tr>
      <w:tr w:rsidR="002C4C5F" w14:paraId="20BE78D9" w14:textId="77777777" w:rsidTr="008C6128">
        <w:tc>
          <w:tcPr>
            <w:tcW w:w="4642" w:type="dxa"/>
          </w:tcPr>
          <w:p w14:paraId="5457051A" w14:textId="71ED9AE4" w:rsidR="002C4C5F" w:rsidRDefault="001C0614" w:rsidP="00084C9B">
            <w:pPr>
              <w:spacing w:before="240" w:after="240"/>
            </w:pPr>
            <w:r>
              <w:t xml:space="preserve">Vote on </w:t>
            </w:r>
            <w:proofErr w:type="gramStart"/>
            <w:r>
              <w:t>Year to Date</w:t>
            </w:r>
            <w:proofErr w:type="gramEnd"/>
            <w:r>
              <w:t xml:space="preserve"> Actions</w:t>
            </w:r>
          </w:p>
        </w:tc>
        <w:tc>
          <w:tcPr>
            <w:tcW w:w="3309" w:type="dxa"/>
          </w:tcPr>
          <w:p w14:paraId="296B9EF9" w14:textId="0DF60C36" w:rsidR="002C4C5F" w:rsidRDefault="001C0614" w:rsidP="00084C9B">
            <w:pPr>
              <w:spacing w:before="240" w:after="240"/>
            </w:pPr>
            <w:r>
              <w:t>Cochair</w:t>
            </w:r>
          </w:p>
        </w:tc>
      </w:tr>
      <w:tr w:rsidR="001C0614" w14:paraId="7DACF5F9" w14:textId="77777777" w:rsidTr="008C6128">
        <w:tc>
          <w:tcPr>
            <w:tcW w:w="4642" w:type="dxa"/>
          </w:tcPr>
          <w:p w14:paraId="5309D870" w14:textId="6DF5368B" w:rsidR="001C0614" w:rsidRDefault="00781EB5" w:rsidP="00084C9B">
            <w:pPr>
              <w:spacing w:before="240" w:after="240"/>
            </w:pPr>
            <w:r>
              <w:t>Vote on Bylaws amendment</w:t>
            </w:r>
          </w:p>
        </w:tc>
        <w:tc>
          <w:tcPr>
            <w:tcW w:w="3309" w:type="dxa"/>
          </w:tcPr>
          <w:p w14:paraId="3BC13221" w14:textId="58FFF40C" w:rsidR="001C0614" w:rsidRDefault="00781EB5" w:rsidP="00084C9B">
            <w:pPr>
              <w:spacing w:before="240" w:after="240"/>
            </w:pPr>
            <w:r>
              <w:t>Chair</w:t>
            </w:r>
          </w:p>
        </w:tc>
      </w:tr>
      <w:tr w:rsidR="001F40CA" w14:paraId="59534259" w14:textId="77777777" w:rsidTr="008C6128">
        <w:tc>
          <w:tcPr>
            <w:tcW w:w="4642" w:type="dxa"/>
          </w:tcPr>
          <w:p w14:paraId="72BFAC2F" w14:textId="3DA2E290" w:rsidR="001F40CA" w:rsidRDefault="00BB55C3" w:rsidP="00084C9B">
            <w:pPr>
              <w:spacing w:before="240" w:after="240"/>
            </w:pPr>
            <w:r>
              <w:t xml:space="preserve">Vote </w:t>
            </w:r>
            <w:r w:rsidR="001F40CA">
              <w:t>SAC Needs Assessment Survey</w:t>
            </w:r>
          </w:p>
        </w:tc>
        <w:tc>
          <w:tcPr>
            <w:tcW w:w="3309" w:type="dxa"/>
          </w:tcPr>
          <w:p w14:paraId="3E3D863A" w14:textId="154DDB3D" w:rsidR="001F40CA" w:rsidRDefault="001F40CA" w:rsidP="00084C9B">
            <w:pPr>
              <w:spacing w:before="240" w:after="240"/>
            </w:pPr>
            <w:r>
              <w:t>Chair</w:t>
            </w:r>
          </w:p>
        </w:tc>
      </w:tr>
      <w:tr w:rsidR="008C6128" w14:paraId="34149C46" w14:textId="77777777" w:rsidTr="008C6128">
        <w:tc>
          <w:tcPr>
            <w:tcW w:w="4642" w:type="dxa"/>
          </w:tcPr>
          <w:p w14:paraId="37C72035" w14:textId="499BBF9A" w:rsidR="008C6128" w:rsidRDefault="008C6128" w:rsidP="008C6128">
            <w:pPr>
              <w:spacing w:before="240" w:after="240"/>
            </w:pPr>
            <w:r>
              <w:t>Principal’s Report</w:t>
            </w:r>
          </w:p>
        </w:tc>
        <w:tc>
          <w:tcPr>
            <w:tcW w:w="3309" w:type="dxa"/>
          </w:tcPr>
          <w:p w14:paraId="6D2B6027" w14:textId="77125008" w:rsidR="008C6128" w:rsidRDefault="008C6128" w:rsidP="008C6128">
            <w:pPr>
              <w:spacing w:before="240" w:after="240"/>
            </w:pPr>
            <w:r>
              <w:t>Principal</w:t>
            </w:r>
          </w:p>
        </w:tc>
      </w:tr>
      <w:tr w:rsidR="008C6128" w14:paraId="0E56348E" w14:textId="77777777" w:rsidTr="008C6128">
        <w:tc>
          <w:tcPr>
            <w:tcW w:w="4642" w:type="dxa"/>
          </w:tcPr>
          <w:p w14:paraId="4B34A0F2" w14:textId="3D113CC9" w:rsidR="008C6128" w:rsidRDefault="008C6128" w:rsidP="008C6128">
            <w:pPr>
              <w:spacing w:before="240" w:after="240"/>
            </w:pPr>
            <w:r>
              <w:t>Budget Review (Treasurer’s Report)</w:t>
            </w:r>
          </w:p>
        </w:tc>
        <w:tc>
          <w:tcPr>
            <w:tcW w:w="3309" w:type="dxa"/>
          </w:tcPr>
          <w:p w14:paraId="3D0F4852" w14:textId="4820B81B" w:rsidR="008C6128" w:rsidRDefault="008C6128" w:rsidP="008C6128">
            <w:pPr>
              <w:spacing w:before="240" w:after="240"/>
            </w:pPr>
            <w:r>
              <w:t>Principal</w:t>
            </w:r>
          </w:p>
        </w:tc>
      </w:tr>
      <w:tr w:rsidR="008C6128" w14:paraId="1BD42225" w14:textId="77777777" w:rsidTr="008C6128">
        <w:tc>
          <w:tcPr>
            <w:tcW w:w="4642" w:type="dxa"/>
          </w:tcPr>
          <w:p w14:paraId="6C4213A9" w14:textId="50E8AE14" w:rsidR="008C6128" w:rsidRDefault="008C6128" w:rsidP="008C6128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F930DB" w14:textId="2D8D5BED" w:rsidR="008C6128" w:rsidRDefault="008C6128" w:rsidP="008C6128">
            <w:pPr>
              <w:spacing w:before="240" w:after="240"/>
            </w:pPr>
            <w:r>
              <w:t>Chair &amp; Cochair</w:t>
            </w:r>
          </w:p>
        </w:tc>
      </w:tr>
    </w:tbl>
    <w:p w14:paraId="3099F7EA" w14:textId="77777777" w:rsidR="00084C9B" w:rsidRDefault="00084C9B" w:rsidP="00084C9B"/>
    <w:p w14:paraId="55A4520A" w14:textId="6FB0D7CC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1F40CA">
        <w:rPr>
          <w:b/>
          <w:bCs/>
        </w:rPr>
        <w:t xml:space="preserve">March </w:t>
      </w:r>
      <w:r w:rsidR="003712BA">
        <w:rPr>
          <w:b/>
          <w:bCs/>
        </w:rPr>
        <w:t>1</w:t>
      </w:r>
      <w:r w:rsidR="00324AA0">
        <w:rPr>
          <w:b/>
          <w:bCs/>
        </w:rPr>
        <w:t>0</w:t>
      </w:r>
      <w:r w:rsidR="003712BA">
        <w:rPr>
          <w:b/>
          <w:bCs/>
        </w:rPr>
        <w:t>th</w:t>
      </w:r>
      <w:r w:rsidR="003C17A1">
        <w:rPr>
          <w:b/>
          <w:bCs/>
        </w:rPr>
        <w:t>, 202</w:t>
      </w:r>
      <w:r w:rsidR="00324AA0">
        <w:rPr>
          <w:b/>
          <w:bCs/>
        </w:rPr>
        <w:t>6</w:t>
      </w:r>
      <w:r w:rsidR="003C17A1">
        <w:rPr>
          <w:b/>
          <w:bCs/>
        </w:rPr>
        <w:t xml:space="preserve"> @ </w:t>
      </w:r>
      <w:r w:rsidR="00324AA0">
        <w:rPr>
          <w:b/>
          <w:bCs/>
        </w:rPr>
        <w:t>3</w:t>
      </w:r>
      <w:r w:rsidR="003C17A1">
        <w:rPr>
          <w:b/>
          <w:bCs/>
        </w:rPr>
        <w:t>:</w:t>
      </w:r>
      <w:r w:rsidR="00324AA0">
        <w:rPr>
          <w:b/>
          <w:bCs/>
        </w:rPr>
        <w:t>20</w:t>
      </w:r>
      <w:r w:rsidR="003C17A1">
        <w:rPr>
          <w:b/>
          <w:bCs/>
        </w:rPr>
        <w:t xml:space="preserve"> p.m.</w:t>
      </w:r>
    </w:p>
    <w:p w14:paraId="1BE1BFBD" w14:textId="77777777" w:rsidR="00324AA0" w:rsidRDefault="00324AA0" w:rsidP="00324AA0">
      <w:pPr>
        <w:rPr>
          <w:b/>
          <w:bCs/>
        </w:rPr>
      </w:pPr>
    </w:p>
    <w:p w14:paraId="227D8E97" w14:textId="77777777" w:rsidR="00324AA0" w:rsidRDefault="00324AA0" w:rsidP="00324AA0">
      <w:pPr>
        <w:rPr>
          <w:b/>
          <w:bCs/>
        </w:rPr>
      </w:pPr>
    </w:p>
    <w:p w14:paraId="72329E1C" w14:textId="1AE89BF9" w:rsidR="00324AA0" w:rsidRPr="00324AA0" w:rsidRDefault="00324AA0" w:rsidP="00324AA0">
      <w:pPr>
        <w:tabs>
          <w:tab w:val="left" w:pos="6190"/>
        </w:tabs>
      </w:pPr>
      <w:r>
        <w:tab/>
      </w:r>
    </w:p>
    <w:sectPr w:rsidR="00324AA0" w:rsidRPr="00324AA0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9AC9" w14:textId="77777777" w:rsidR="002C3D60" w:rsidRDefault="002C3D60" w:rsidP="00084C9B">
      <w:pPr>
        <w:spacing w:after="0" w:line="240" w:lineRule="auto"/>
      </w:pPr>
      <w:r>
        <w:separator/>
      </w:r>
    </w:p>
  </w:endnote>
  <w:endnote w:type="continuationSeparator" w:id="0">
    <w:p w14:paraId="206A8724" w14:textId="77777777" w:rsidR="002C3D60" w:rsidRDefault="002C3D60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57C5" w14:textId="77777777" w:rsidR="002C3D60" w:rsidRDefault="002C3D60" w:rsidP="00084C9B">
      <w:pPr>
        <w:spacing w:after="0" w:line="240" w:lineRule="auto"/>
      </w:pPr>
      <w:r>
        <w:separator/>
      </w:r>
    </w:p>
  </w:footnote>
  <w:footnote w:type="continuationSeparator" w:id="0">
    <w:p w14:paraId="29AB5258" w14:textId="77777777" w:rsidR="002C3D60" w:rsidRDefault="002C3D60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140826D7" w:rsidR="003C17A1" w:rsidRDefault="001F40CA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February</w:t>
    </w:r>
    <w:r w:rsidR="00341CC8">
      <w:rPr>
        <w:rFonts w:asciiTheme="majorHAnsi" w:hAnsiTheme="majorHAnsi"/>
        <w:b/>
        <w:bCs/>
        <w:sz w:val="32"/>
        <w:szCs w:val="32"/>
      </w:rPr>
      <w:t xml:space="preserve"> 1</w:t>
    </w:r>
    <w:r w:rsidR="002C4C5F">
      <w:rPr>
        <w:rFonts w:asciiTheme="majorHAnsi" w:hAnsiTheme="majorHAnsi"/>
        <w:b/>
        <w:bCs/>
        <w:sz w:val="32"/>
        <w:szCs w:val="32"/>
      </w:rPr>
      <w:t>3</w:t>
    </w:r>
    <w:proofErr w:type="gramStart"/>
    <w:r w:rsidR="00341CC8" w:rsidRPr="00341CC8">
      <w:rPr>
        <w:rFonts w:asciiTheme="majorHAnsi" w:hAnsiTheme="majorHAnsi"/>
        <w:b/>
        <w:bCs/>
        <w:sz w:val="32"/>
        <w:szCs w:val="32"/>
        <w:vertAlign w:val="superscript"/>
      </w:rPr>
      <w:t>th</w:t>
    </w:r>
    <w:r w:rsidR="008C6128">
      <w:rPr>
        <w:rFonts w:asciiTheme="majorHAnsi" w:hAnsiTheme="majorHAnsi"/>
        <w:b/>
        <w:bCs/>
        <w:sz w:val="32"/>
        <w:szCs w:val="32"/>
      </w:rPr>
      <w:t xml:space="preserve"> </w:t>
    </w:r>
    <w:r w:rsidR="003C17A1">
      <w:rPr>
        <w:rFonts w:asciiTheme="majorHAnsi" w:hAnsiTheme="majorHAnsi"/>
        <w:b/>
        <w:bCs/>
        <w:sz w:val="32"/>
        <w:szCs w:val="32"/>
      </w:rPr>
      <w:t>,</w:t>
    </w:r>
    <w:proofErr w:type="gramEnd"/>
    <w:r w:rsidR="003C17A1">
      <w:rPr>
        <w:rFonts w:asciiTheme="majorHAnsi" w:hAnsiTheme="majorHAnsi"/>
        <w:b/>
        <w:bCs/>
        <w:sz w:val="32"/>
        <w:szCs w:val="32"/>
      </w:rPr>
      <w:t xml:space="preserve"> 202</w:t>
    </w:r>
    <w:r w:rsidR="002C4C5F">
      <w:rPr>
        <w:rFonts w:asciiTheme="majorHAnsi" w:hAnsiTheme="majorHAnsi"/>
        <w:b/>
        <w:bCs/>
        <w:sz w:val="32"/>
        <w:szCs w:val="32"/>
      </w:rPr>
      <w:t>6</w:t>
    </w:r>
    <w:r w:rsidR="003C17A1">
      <w:rPr>
        <w:rFonts w:asciiTheme="majorHAnsi" w:hAnsiTheme="majorHAnsi"/>
        <w:b/>
        <w:bCs/>
        <w:sz w:val="32"/>
        <w:szCs w:val="32"/>
      </w:rPr>
      <w:t xml:space="preserve"> </w:t>
    </w:r>
  </w:p>
  <w:p w14:paraId="09649D86" w14:textId="768AB5FD" w:rsidR="00084C9B" w:rsidRPr="00084C9B" w:rsidRDefault="002C4C5F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</w:t>
    </w:r>
    <w:r w:rsidR="003C17A1">
      <w:rPr>
        <w:rFonts w:asciiTheme="majorHAnsi" w:hAnsiTheme="majorHAnsi"/>
        <w:b/>
        <w:bCs/>
        <w:sz w:val="32"/>
        <w:szCs w:val="32"/>
      </w:rPr>
      <w:t>:</w:t>
    </w:r>
    <w:r>
      <w:rPr>
        <w:rFonts w:asciiTheme="majorHAnsi" w:hAnsiTheme="majorHAnsi"/>
        <w:b/>
        <w:bCs/>
        <w:sz w:val="32"/>
        <w:szCs w:val="32"/>
      </w:rPr>
      <w:t>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0071F"/>
    <w:rsid w:val="00000F9B"/>
    <w:rsid w:val="00084C9B"/>
    <w:rsid w:val="00122A5F"/>
    <w:rsid w:val="00136FB3"/>
    <w:rsid w:val="001414BD"/>
    <w:rsid w:val="001B3B23"/>
    <w:rsid w:val="001C0614"/>
    <w:rsid w:val="001E50BD"/>
    <w:rsid w:val="001F40CA"/>
    <w:rsid w:val="001F6CEB"/>
    <w:rsid w:val="00225670"/>
    <w:rsid w:val="0025444B"/>
    <w:rsid w:val="00292E38"/>
    <w:rsid w:val="00296CC6"/>
    <w:rsid w:val="002C2DC4"/>
    <w:rsid w:val="002C3D60"/>
    <w:rsid w:val="002C4C5F"/>
    <w:rsid w:val="00324AA0"/>
    <w:rsid w:val="00341CC8"/>
    <w:rsid w:val="0034748B"/>
    <w:rsid w:val="0035678A"/>
    <w:rsid w:val="003712BA"/>
    <w:rsid w:val="003C17A1"/>
    <w:rsid w:val="003E554F"/>
    <w:rsid w:val="003F3ADA"/>
    <w:rsid w:val="004108AB"/>
    <w:rsid w:val="00451FCE"/>
    <w:rsid w:val="004742C4"/>
    <w:rsid w:val="0053630D"/>
    <w:rsid w:val="00542161"/>
    <w:rsid w:val="005B2F91"/>
    <w:rsid w:val="005C5781"/>
    <w:rsid w:val="006C3810"/>
    <w:rsid w:val="00745C0D"/>
    <w:rsid w:val="00781EB5"/>
    <w:rsid w:val="007E450E"/>
    <w:rsid w:val="0084346B"/>
    <w:rsid w:val="0086177E"/>
    <w:rsid w:val="008C6128"/>
    <w:rsid w:val="009215C5"/>
    <w:rsid w:val="0093464E"/>
    <w:rsid w:val="009661F2"/>
    <w:rsid w:val="00A25164"/>
    <w:rsid w:val="00AD58ED"/>
    <w:rsid w:val="00B36FF2"/>
    <w:rsid w:val="00B4401A"/>
    <w:rsid w:val="00B676EB"/>
    <w:rsid w:val="00B96B24"/>
    <w:rsid w:val="00BB45B0"/>
    <w:rsid w:val="00BB55C3"/>
    <w:rsid w:val="00C344CE"/>
    <w:rsid w:val="00C41CB2"/>
    <w:rsid w:val="00C655DA"/>
    <w:rsid w:val="00CD6FCF"/>
    <w:rsid w:val="00D27D64"/>
    <w:rsid w:val="00D3660E"/>
    <w:rsid w:val="00D530FE"/>
    <w:rsid w:val="00DA081E"/>
    <w:rsid w:val="00DD3AA0"/>
    <w:rsid w:val="00DF32E1"/>
    <w:rsid w:val="00DF70D3"/>
    <w:rsid w:val="00E17295"/>
    <w:rsid w:val="00E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25</Lines>
  <Paragraphs>19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13</cp:revision>
  <cp:lastPrinted>2026-02-02T18:52:00Z</cp:lastPrinted>
  <dcterms:created xsi:type="dcterms:W3CDTF">2025-01-06T18:32:00Z</dcterms:created>
  <dcterms:modified xsi:type="dcterms:W3CDTF">2026-02-02T18:52:00Z</dcterms:modified>
</cp:coreProperties>
</file>